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D6D8" w14:textId="47E01893" w:rsidR="00321C0F" w:rsidRDefault="00321C0F" w:rsidP="00321C0F">
      <w:pPr>
        <w:spacing w:line="120" w:lineRule="atLeas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別紙（入会申込み）／</w:t>
      </w:r>
      <w:r>
        <w:rPr>
          <w:rFonts w:hAnsi="ＭＳ 明朝" w:hint="eastAsia"/>
          <w:color w:val="000000"/>
          <w:kern w:val="21"/>
          <w:position w:val="6"/>
          <w:szCs w:val="21"/>
        </w:rPr>
        <w:t>一般企業・特別会員用</w:t>
      </w:r>
    </w:p>
    <w:p w14:paraId="29ABE4B5" w14:textId="77777777" w:rsidR="001A0F8A" w:rsidRPr="001A0F8A" w:rsidRDefault="001A0F8A" w:rsidP="001A0F8A">
      <w:pPr>
        <w:pStyle w:val="af1"/>
        <w:spacing w:line="160" w:lineRule="exact"/>
      </w:pPr>
    </w:p>
    <w:p w14:paraId="4E0CD045" w14:textId="6C76EE96" w:rsidR="00CC2721" w:rsidRDefault="00CC2721" w:rsidP="001A0F8A">
      <w:pPr>
        <w:jc w:val="center"/>
        <w:rPr>
          <w:rFonts w:hAnsi="ＭＳ 明朝"/>
          <w:b/>
          <w:bCs/>
          <w:color w:val="000000"/>
          <w:kern w:val="21"/>
          <w:position w:val="6"/>
          <w:sz w:val="28"/>
          <w:szCs w:val="28"/>
        </w:rPr>
      </w:pPr>
      <w:r>
        <w:rPr>
          <w:rFonts w:hAnsi="ＭＳ 明朝" w:hint="eastAsia"/>
          <w:b/>
          <w:bCs/>
          <w:color w:val="000000"/>
          <w:kern w:val="21"/>
          <w:position w:val="6"/>
          <w:sz w:val="28"/>
          <w:szCs w:val="28"/>
        </w:rPr>
        <w:t>入 会 申 込 書</w:t>
      </w:r>
    </w:p>
    <w:p w14:paraId="409E8CE8" w14:textId="66102326" w:rsidR="00321C0F" w:rsidRDefault="00321C0F" w:rsidP="00321C0F">
      <w:pPr>
        <w:jc w:val="righ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 w:val="18"/>
          <w:szCs w:val="18"/>
        </w:rPr>
        <w:t>（</w:t>
      </w:r>
      <w:r w:rsidRPr="00321C0F">
        <w:rPr>
          <w:rFonts w:hAnsi="ＭＳ 明朝" w:hint="eastAsia"/>
          <w:color w:val="000000"/>
          <w:kern w:val="21"/>
          <w:position w:val="6"/>
          <w:szCs w:val="21"/>
        </w:rPr>
        <w:t>西暦）２０２５</w:t>
      </w:r>
      <w:r w:rsidRPr="00321C0F">
        <w:rPr>
          <w:rFonts w:hAnsi="ＭＳ 明朝" w:hint="eastAsia"/>
          <w:color w:val="000000"/>
          <w:kern w:val="21"/>
          <w:position w:val="6"/>
          <w:szCs w:val="21"/>
        </w:rPr>
        <w:t xml:space="preserve"> 年　　月　　日</w:t>
      </w:r>
    </w:p>
    <w:p w14:paraId="120477C9" w14:textId="77777777" w:rsidR="00EB328C" w:rsidRPr="00EB328C" w:rsidRDefault="00EB328C" w:rsidP="00321C0F">
      <w:pPr>
        <w:spacing w:line="0" w:lineRule="atLeast"/>
        <w:jc w:val="left"/>
        <w:rPr>
          <w:rFonts w:ascii="Times New Roman" w:hAnsi="Times New Roman" w:cs="Times New Roman"/>
          <w:szCs w:val="21"/>
        </w:rPr>
      </w:pPr>
    </w:p>
    <w:p w14:paraId="321AE274" w14:textId="3691CA23" w:rsidR="001C47C8" w:rsidRDefault="0060498E" w:rsidP="00321C0F">
      <w:pPr>
        <w:spacing w:line="0" w:lineRule="atLeast"/>
        <w:jc w:val="lef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一般社団法人</w:t>
      </w:r>
      <w:proofErr w:type="spellStart"/>
      <w:r>
        <w:rPr>
          <w:rFonts w:ascii="Times New Roman" w:hAnsi="Times New Roman" w:cs="Times New Roman" w:hint="eastAsia"/>
          <w:sz w:val="28"/>
          <w:szCs w:val="32"/>
        </w:rPr>
        <w:t>SusPla</w:t>
      </w:r>
      <w:proofErr w:type="spellEnd"/>
      <w:r>
        <w:rPr>
          <w:rFonts w:ascii="Times New Roman" w:hAnsi="Times New Roman" w:cs="Times New Roman" w:hint="eastAsia"/>
          <w:sz w:val="28"/>
          <w:szCs w:val="32"/>
        </w:rPr>
        <w:t>（</w:t>
      </w:r>
      <w:r w:rsidR="00CC2721" w:rsidRPr="00CC2721">
        <w:rPr>
          <w:rFonts w:ascii="Times New Roman" w:hAnsi="Times New Roman" w:cs="Times New Roman"/>
          <w:sz w:val="28"/>
          <w:szCs w:val="32"/>
        </w:rPr>
        <w:t>Sustainable Plastic</w:t>
      </w:r>
      <w:r w:rsidR="000A2BD1">
        <w:rPr>
          <w:rFonts w:ascii="Times New Roman" w:hAnsi="Times New Roman" w:cs="Times New Roman" w:hint="eastAsia"/>
          <w:sz w:val="28"/>
          <w:szCs w:val="32"/>
        </w:rPr>
        <w:t>s</w:t>
      </w:r>
      <w:r w:rsidR="00CC2721" w:rsidRPr="00CC2721">
        <w:rPr>
          <w:rFonts w:ascii="Times New Roman" w:hAnsi="Times New Roman" w:cs="Times New Roman"/>
          <w:sz w:val="28"/>
          <w:szCs w:val="32"/>
        </w:rPr>
        <w:t xml:space="preserve"> Initiative</w:t>
      </w:r>
      <w:r w:rsidR="006850BF">
        <w:rPr>
          <w:rFonts w:ascii="Times New Roman" w:hAnsi="Times New Roman" w:cs="Times New Roman" w:hint="eastAsia"/>
          <w:sz w:val="28"/>
          <w:szCs w:val="32"/>
        </w:rPr>
        <w:t>）</w:t>
      </w:r>
    </w:p>
    <w:p w14:paraId="0FC2401E" w14:textId="6B546265" w:rsidR="007F1D39" w:rsidRDefault="005058C2" w:rsidP="005058C2">
      <w:pPr>
        <w:spacing w:before="240" w:line="140" w:lineRule="exact"/>
        <w:ind w:firstLineChars="100" w:firstLine="22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理事長</w:t>
      </w:r>
      <w:r w:rsidR="00321C0F">
        <w:rPr>
          <w:rFonts w:ascii="Times New Roman" w:hAnsi="Times New Roman" w:cs="Times New Roman" w:hint="eastAsia"/>
          <w:sz w:val="22"/>
          <w:szCs w:val="24"/>
        </w:rPr>
        <w:t xml:space="preserve">　　</w:t>
      </w:r>
      <w:r>
        <w:rPr>
          <w:rFonts w:ascii="Times New Roman" w:hAnsi="Times New Roman" w:cs="Times New Roman" w:hint="eastAsia"/>
          <w:sz w:val="22"/>
          <w:szCs w:val="24"/>
        </w:rPr>
        <w:t>殿</w:t>
      </w:r>
    </w:p>
    <w:p w14:paraId="12C1B9A1" w14:textId="77777777" w:rsidR="00321C0F" w:rsidRDefault="00321C0F" w:rsidP="00321C0F">
      <w:pPr>
        <w:spacing w:line="140" w:lineRule="exact"/>
        <w:ind w:firstLineChars="100" w:firstLine="210"/>
        <w:jc w:val="left"/>
        <w:rPr>
          <w:rFonts w:hAnsi="ＭＳ 明朝" w:hint="eastAsia"/>
          <w:color w:val="000000"/>
          <w:kern w:val="21"/>
          <w:position w:val="6"/>
          <w:szCs w:val="21"/>
        </w:rPr>
      </w:pPr>
    </w:p>
    <w:p w14:paraId="301D9A4F" w14:textId="4794C089" w:rsidR="00CC2721" w:rsidRPr="00321C0F" w:rsidRDefault="00CC2721" w:rsidP="00321C0F">
      <w:pPr>
        <w:pStyle w:val="af1"/>
        <w:rPr>
          <w:rFonts w:eastAsiaTheme="minorHAnsi"/>
          <w:spacing w:val="-6"/>
          <w:sz w:val="22"/>
        </w:rPr>
      </w:pPr>
      <w:proofErr w:type="spellStart"/>
      <w:r w:rsidRPr="00321C0F">
        <w:rPr>
          <w:rFonts w:eastAsiaTheme="minorHAnsi"/>
          <w:spacing w:val="-6"/>
          <w:sz w:val="22"/>
        </w:rPr>
        <w:t>Su</w:t>
      </w:r>
      <w:r w:rsidR="0060498E" w:rsidRPr="00321C0F">
        <w:rPr>
          <w:rFonts w:eastAsiaTheme="minorHAnsi" w:hint="eastAsia"/>
          <w:spacing w:val="-6"/>
          <w:sz w:val="22"/>
        </w:rPr>
        <w:t>sPla</w:t>
      </w:r>
      <w:proofErr w:type="spellEnd"/>
      <w:r w:rsidR="00321C0F" w:rsidRPr="00321C0F">
        <w:rPr>
          <w:rFonts w:eastAsiaTheme="minorHAnsi" w:hint="eastAsia"/>
          <w:spacing w:val="-6"/>
          <w:sz w:val="22"/>
        </w:rPr>
        <w:t>（</w:t>
      </w:r>
      <w:r w:rsidR="00321C0F" w:rsidRPr="00321C0F">
        <w:rPr>
          <w:rFonts w:eastAsiaTheme="minorHAnsi"/>
          <w:spacing w:val="-6"/>
          <w:sz w:val="22"/>
        </w:rPr>
        <w:t>Sustainable Plastic</w:t>
      </w:r>
      <w:r w:rsidR="00321C0F" w:rsidRPr="00321C0F">
        <w:rPr>
          <w:rFonts w:eastAsiaTheme="minorHAnsi" w:hint="eastAsia"/>
          <w:spacing w:val="-6"/>
          <w:sz w:val="22"/>
        </w:rPr>
        <w:t>s</w:t>
      </w:r>
      <w:r w:rsidR="00321C0F" w:rsidRPr="00321C0F">
        <w:rPr>
          <w:rFonts w:eastAsiaTheme="minorHAnsi"/>
          <w:spacing w:val="-6"/>
          <w:sz w:val="22"/>
        </w:rPr>
        <w:t xml:space="preserve"> Initiative</w:t>
      </w:r>
      <w:r w:rsidR="00321C0F" w:rsidRPr="00321C0F">
        <w:rPr>
          <w:rFonts w:eastAsiaTheme="minorHAnsi" w:hint="eastAsia"/>
          <w:spacing w:val="-6"/>
          <w:sz w:val="22"/>
        </w:rPr>
        <w:t>）</w:t>
      </w:r>
      <w:r w:rsidRPr="00321C0F">
        <w:rPr>
          <w:rFonts w:eastAsiaTheme="minorHAnsi" w:hint="eastAsia"/>
          <w:spacing w:val="-6"/>
          <w:sz w:val="22"/>
        </w:rPr>
        <w:t>の目的、活動</w:t>
      </w:r>
      <w:r w:rsidR="00020CB5" w:rsidRPr="00321C0F">
        <w:rPr>
          <w:rFonts w:eastAsiaTheme="minorHAnsi" w:hint="eastAsia"/>
          <w:spacing w:val="-6"/>
          <w:sz w:val="22"/>
        </w:rPr>
        <w:t>趣旨</w:t>
      </w:r>
      <w:r w:rsidRPr="00321C0F">
        <w:rPr>
          <w:rFonts w:eastAsiaTheme="minorHAnsi" w:hint="eastAsia"/>
          <w:spacing w:val="-6"/>
          <w:sz w:val="22"/>
        </w:rPr>
        <w:t>に賛同し、入会を申し込みます。</w:t>
      </w:r>
    </w:p>
    <w:p w14:paraId="7AB582C4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206690A4" w14:textId="77777777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１．会員区分等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371"/>
      </w:tblGrid>
      <w:tr w:rsidR="00CC2721" w14:paraId="4B6BA6B0" w14:textId="77777777" w:rsidTr="00D728C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BBD" w14:textId="4020FED8" w:rsidR="00CC2721" w:rsidRPr="00D173A2" w:rsidRDefault="00D173A2" w:rsidP="00D2456F">
            <w:pPr>
              <w:jc w:val="distribute"/>
              <w:rPr>
                <w:rFonts w:hAnsi="ＭＳ 明朝"/>
                <w:color w:val="000000"/>
                <w:spacing w:val="20"/>
                <w:kern w:val="21"/>
                <w:position w:val="4"/>
                <w:szCs w:val="21"/>
              </w:rPr>
            </w:pPr>
            <w:r w:rsidRPr="00D173A2">
              <w:rPr>
                <w:rFonts w:hAnsi="ＭＳ 明朝" w:hint="eastAsia"/>
                <w:color w:val="000000"/>
                <w:spacing w:val="20"/>
                <w:kern w:val="21"/>
                <w:position w:val="4"/>
                <w:szCs w:val="21"/>
              </w:rPr>
              <w:t>会員区分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211" w14:textId="7A3812F2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１．正会員　　２．特別会員</w:t>
            </w:r>
          </w:p>
        </w:tc>
      </w:tr>
      <w:tr w:rsidR="00CC2721" w14:paraId="2FB4331D" w14:textId="77777777" w:rsidTr="00D728C5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6D5" w14:textId="77777777" w:rsidR="00CC2721" w:rsidRPr="00D173A2" w:rsidRDefault="00CC2721" w:rsidP="00D2456F">
            <w:pPr>
              <w:jc w:val="distribute"/>
              <w:rPr>
                <w:rFonts w:hAnsi="ＭＳ 明朝"/>
                <w:color w:val="000000"/>
                <w:spacing w:val="70"/>
                <w:kern w:val="21"/>
                <w:position w:val="6"/>
                <w:szCs w:val="21"/>
              </w:rPr>
            </w:pPr>
            <w:r w:rsidRPr="00D173A2">
              <w:rPr>
                <w:rFonts w:hAnsi="ＭＳ 明朝" w:hint="eastAsia"/>
                <w:color w:val="000000"/>
                <w:spacing w:val="70"/>
                <w:kern w:val="21"/>
                <w:position w:val="6"/>
                <w:szCs w:val="21"/>
              </w:rPr>
              <w:t>細区分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4F8" w14:textId="5FD85DE0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１．大企業　 ２．中小企業　 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団体・公益法人等</w:t>
            </w:r>
          </w:p>
          <w:p w14:paraId="15D53739" w14:textId="03D00EE7" w:rsidR="00CC2721" w:rsidRDefault="00651B0B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４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地方公共団体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等行政機関　５．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大学・研究機関等</w:t>
            </w:r>
          </w:p>
        </w:tc>
      </w:tr>
      <w:tr w:rsidR="00CC2721" w14:paraId="5BF6B118" w14:textId="77777777" w:rsidTr="00D728C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C39" w14:textId="71664801" w:rsidR="00CC2721" w:rsidRPr="00D728C5" w:rsidRDefault="00DA7E66" w:rsidP="00D2456F">
            <w:pPr>
              <w:jc w:val="distribute"/>
              <w:rPr>
                <w:rFonts w:hAnsi="ＭＳ 明朝"/>
                <w:color w:val="000000"/>
                <w:spacing w:val="70"/>
                <w:kern w:val="21"/>
                <w:position w:val="6"/>
                <w:szCs w:val="21"/>
              </w:rPr>
            </w:pPr>
            <w:r w:rsidRPr="00D728C5">
              <w:rPr>
                <w:rFonts w:hAnsi="ＭＳ 明朝" w:hint="eastAsia"/>
                <w:color w:val="000000"/>
                <w:spacing w:val="70"/>
                <w:kern w:val="21"/>
                <w:position w:val="6"/>
                <w:szCs w:val="21"/>
              </w:rPr>
              <w:t>入会金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4A3" w14:textId="13E47118" w:rsidR="00CC2721" w:rsidRDefault="00DA7E66" w:rsidP="392E576B">
            <w:pPr>
              <w:ind w:firstLineChars="300" w:firstLine="630"/>
              <w:rPr>
                <w:rFonts w:hAnsi="ＭＳ 明朝"/>
                <w:color w:val="000000"/>
                <w:kern w:val="21"/>
                <w:position w:val="6"/>
              </w:rPr>
            </w:pPr>
            <w:r w:rsidRPr="392E576B">
              <w:rPr>
                <w:rFonts w:hAnsi="ＭＳ 明朝"/>
                <w:color w:val="000000"/>
                <w:kern w:val="21"/>
                <w:position w:val="6"/>
              </w:rPr>
              <w:t>０，０００円</w:t>
            </w:r>
            <w:r w:rsidR="00CC2721" w:rsidRPr="392E576B">
              <w:rPr>
                <w:rFonts w:hAnsi="ＭＳ 明朝"/>
                <w:color w:val="000000"/>
                <w:kern w:val="21"/>
                <w:position w:val="6"/>
              </w:rPr>
              <w:t>（正会員</w:t>
            </w:r>
            <w:r w:rsidR="00651B0B" w:rsidRPr="392E576B">
              <w:rPr>
                <w:rFonts w:hAnsi="ＭＳ 明朝"/>
                <w:color w:val="000000"/>
                <w:kern w:val="21"/>
                <w:position w:val="6"/>
              </w:rPr>
              <w:t>／</w:t>
            </w:r>
            <w:r w:rsidRPr="392E576B">
              <w:rPr>
                <w:rFonts w:hAnsi="ＭＳ 明朝"/>
                <w:color w:val="000000"/>
                <w:kern w:val="21"/>
                <w:position w:val="6"/>
              </w:rPr>
              <w:t>特別</w:t>
            </w:r>
            <w:r w:rsidR="00CC2721" w:rsidRPr="392E576B">
              <w:rPr>
                <w:rFonts w:hAnsi="ＭＳ 明朝"/>
                <w:color w:val="000000"/>
                <w:kern w:val="21"/>
                <w:position w:val="6"/>
              </w:rPr>
              <w:t>会員）</w:t>
            </w:r>
          </w:p>
        </w:tc>
      </w:tr>
      <w:tr w:rsidR="00DA7E66" w14:paraId="60283534" w14:textId="77777777" w:rsidTr="00D728C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CE0" w14:textId="68E0F4AF" w:rsidR="00DA7E66" w:rsidRPr="00D728C5" w:rsidRDefault="00DA7E66" w:rsidP="00D2456F">
            <w:pPr>
              <w:jc w:val="distribute"/>
              <w:rPr>
                <w:rFonts w:hAnsi="ＭＳ 明朝"/>
                <w:color w:val="000000"/>
                <w:spacing w:val="70"/>
                <w:kern w:val="21"/>
                <w:position w:val="6"/>
                <w:szCs w:val="21"/>
              </w:rPr>
            </w:pPr>
            <w:r w:rsidRPr="00D728C5">
              <w:rPr>
                <w:rFonts w:hAnsi="ＭＳ 明朝" w:hint="eastAsia"/>
                <w:color w:val="000000"/>
                <w:spacing w:val="70"/>
                <w:kern w:val="21"/>
                <w:position w:val="6"/>
                <w:szCs w:val="21"/>
              </w:rPr>
              <w:t>年会費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F73" w14:textId="3458C07F" w:rsidR="00DA7E66" w:rsidRDefault="00DA7E66" w:rsidP="00DA7E66">
            <w:pPr>
              <w:ind w:firstLineChars="200" w:firstLine="42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００，０００円（正会員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特別会員）</w:t>
            </w:r>
          </w:p>
        </w:tc>
      </w:tr>
    </w:tbl>
    <w:p w14:paraId="2B01864C" w14:textId="650D9815" w:rsidR="001A0F8A" w:rsidRPr="001A0F8A" w:rsidRDefault="001A0F8A" w:rsidP="001A0F8A">
      <w:pPr>
        <w:ind w:firstLineChars="200" w:firstLine="360"/>
        <w:jc w:val="left"/>
        <w:rPr>
          <w:rFonts w:hAnsi="ＭＳ 明朝"/>
          <w:color w:val="000000"/>
          <w:kern w:val="21"/>
          <w:position w:val="6"/>
          <w:sz w:val="18"/>
          <w:szCs w:val="18"/>
        </w:rPr>
      </w:pPr>
      <w:r w:rsidRPr="001A0F8A">
        <w:rPr>
          <w:rFonts w:hAnsi="ＭＳ 明朝" w:hint="eastAsia"/>
          <w:color w:val="000000"/>
          <w:kern w:val="21"/>
          <w:position w:val="6"/>
          <w:sz w:val="18"/>
          <w:szCs w:val="18"/>
        </w:rPr>
        <w:t>※年会費は事業年度（4月1日～3月31日）分です。月割り等はございませんのでご了承ください。</w:t>
      </w:r>
    </w:p>
    <w:p w14:paraId="21F4C22F" w14:textId="6C2A3A0A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２．申込者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034"/>
        <w:gridCol w:w="1701"/>
        <w:gridCol w:w="3544"/>
      </w:tblGrid>
      <w:tr w:rsidR="00EB328C" w14:paraId="485A67D0" w14:textId="77777777" w:rsidTr="00DF1343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3379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組織名称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A72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EB328C" w14:paraId="1D1B9BF9" w14:textId="77777777" w:rsidTr="00DF1343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6C94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所在地（〒）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57AF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〒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C053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ホームページ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EB46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EB328C" w14:paraId="7F5ABBC6" w14:textId="77777777" w:rsidTr="00DF1343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422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所在地住所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A6D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EB328C" w14:paraId="6FE08ADA" w14:textId="77777777" w:rsidTr="00DF1343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9583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2B9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EC4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代表者役職名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40F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EB328C" w14:paraId="03D79F9B" w14:textId="77777777" w:rsidTr="00DF1343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D15F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担当者名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CDF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0C2A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957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EB328C" w14:paraId="5F823FE1" w14:textId="77777777" w:rsidTr="00DF1343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BE5A" w14:textId="77777777" w:rsidR="00EB328C" w:rsidRDefault="00EB328C" w:rsidP="00DF1343">
            <w:pPr>
              <w:ind w:firstLineChars="50" w:firstLine="105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電話番号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949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DE8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メールアドレス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33A" w14:textId="77777777" w:rsidR="00EB328C" w:rsidRDefault="00EB328C" w:rsidP="00DF134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0856436B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３．申込者概要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98"/>
        <w:gridCol w:w="1134"/>
        <w:gridCol w:w="284"/>
        <w:gridCol w:w="1134"/>
        <w:gridCol w:w="1021"/>
      </w:tblGrid>
      <w:tr w:rsidR="00CC2721" w14:paraId="2A1A953E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04B2" w14:textId="77777777" w:rsidR="00CC2721" w:rsidRPr="003B276A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3B276A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設立年月日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84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（西暦）　　　　年　　　月　　　日　設立</w:t>
            </w:r>
          </w:p>
        </w:tc>
      </w:tr>
      <w:tr w:rsidR="00CC2721" w14:paraId="1174E7F9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494" w14:textId="6BD36DC4" w:rsidR="00CC2721" w:rsidRPr="00A96012" w:rsidRDefault="008A4100" w:rsidP="00A96012">
            <w:pPr>
              <w:jc w:val="center"/>
              <w:rPr>
                <w:rFonts w:hAnsi="ＭＳ 明朝"/>
                <w:color w:val="000000"/>
                <w:spacing w:val="120"/>
                <w:kern w:val="21"/>
                <w:szCs w:val="21"/>
              </w:rPr>
            </w:pPr>
            <w:r w:rsidRPr="00A96012">
              <w:rPr>
                <w:rFonts w:hAnsi="ＭＳ 明朝" w:hint="eastAsia"/>
                <w:color w:val="000000"/>
                <w:spacing w:val="120"/>
                <w:kern w:val="21"/>
                <w:szCs w:val="21"/>
              </w:rPr>
              <w:t>本金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F6E" w14:textId="77777777" w:rsidR="00CC2721" w:rsidRDefault="00CC2721">
            <w:pPr>
              <w:ind w:firstLineChars="400" w:firstLine="84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百万円（団体は年間予算）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46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従業員数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0F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　　　　人（申込時）</w:t>
            </w:r>
          </w:p>
        </w:tc>
      </w:tr>
      <w:tr w:rsidR="00CC2721" w14:paraId="30478099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D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主たる事業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B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24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業種番号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93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:rsidRPr="00DC2CFA" w14:paraId="0A9086C6" w14:textId="77777777" w:rsidTr="008A4100">
        <w:trPr>
          <w:trHeight w:val="8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A9C" w14:textId="77777777" w:rsidR="00CC2721" w:rsidRPr="00A96012" w:rsidRDefault="00CC2721">
            <w:pPr>
              <w:rPr>
                <w:rFonts w:hAnsi="ＭＳ 明朝"/>
                <w:color w:val="000000"/>
                <w:spacing w:val="26"/>
                <w:kern w:val="21"/>
                <w:position w:val="2"/>
                <w:szCs w:val="21"/>
              </w:rPr>
            </w:pPr>
            <w:r w:rsidRPr="00A96012">
              <w:rPr>
                <w:rFonts w:hAnsi="ＭＳ 明朝" w:hint="eastAsia"/>
                <w:color w:val="000000"/>
                <w:spacing w:val="26"/>
                <w:kern w:val="21"/>
                <w:position w:val="2"/>
                <w:szCs w:val="21"/>
              </w:rPr>
              <w:t>事業概要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15F" w14:textId="258230D4" w:rsidR="00CC2721" w:rsidRPr="00EB328C" w:rsidRDefault="003764D9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EB328C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（自己紹介文）100字程度</w:t>
            </w:r>
          </w:p>
          <w:p w14:paraId="56E99A86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80DF583" w14:textId="77777777" w:rsidR="003764D9" w:rsidRDefault="003764D9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19A38BD2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7C9" w14:textId="1CF98B2E" w:rsidR="00F0108E" w:rsidRDefault="00EB328C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bookmarkStart w:id="0" w:name="_Hlk187929872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資源循環への貢献内容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EB8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F5E244E" w14:textId="77777777" w:rsidR="00F0108E" w:rsidRDefault="00F0108E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bookmarkEnd w:id="0"/>
      <w:tr w:rsidR="003374FD" w14:paraId="539BFA80" w14:textId="77777777" w:rsidTr="00F50008">
        <w:trPr>
          <w:trHeight w:val="10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8A2" w14:textId="2EB77C0D" w:rsidR="003374FD" w:rsidRPr="00EB328C" w:rsidRDefault="00EB328C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proofErr w:type="spellStart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SusPla</w:t>
            </w:r>
            <w:proofErr w:type="spellEnd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に対する期待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6E" w14:textId="06B17859" w:rsidR="00651B0B" w:rsidRDefault="00EB328C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EB328C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（必要に応じて、記入枠を拡張してご記入ください）</w:t>
            </w:r>
          </w:p>
          <w:p w14:paraId="16416005" w14:textId="77777777" w:rsidR="00AC0C4F" w:rsidRDefault="00AC0C4F" w:rsidP="003764D9">
            <w:pPr>
              <w:jc w:val="left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11F7343E" w14:textId="10F4496C" w:rsidR="00651B0B" w:rsidRPr="00EB328C" w:rsidRDefault="00651B0B" w:rsidP="00AC0C4F">
            <w:pPr>
              <w:jc w:val="right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3237B5B5" w14:textId="37D1F546" w:rsidR="00CC2721" w:rsidRDefault="009B6F09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■紹介</w:t>
      </w:r>
      <w:r w:rsidR="00CC2721">
        <w:rPr>
          <w:rFonts w:hAnsi="ＭＳ 明朝" w:hint="eastAsia"/>
          <w:color w:val="000000"/>
          <w:kern w:val="21"/>
          <w:position w:val="6"/>
          <w:szCs w:val="21"/>
        </w:rPr>
        <w:t>者</w:t>
      </w:r>
      <w:r w:rsidR="00377F3B">
        <w:rPr>
          <w:rFonts w:hAnsi="ＭＳ 明朝" w:hint="eastAsia"/>
          <w:color w:val="000000"/>
          <w:kern w:val="21"/>
          <w:position w:val="6"/>
          <w:szCs w:val="21"/>
        </w:rPr>
        <w:t xml:space="preserve">　※</w:t>
      </w:r>
      <w:r w:rsidR="00D16E84">
        <w:rPr>
          <w:rFonts w:hAnsi="ＭＳ 明朝" w:hint="eastAsia"/>
          <w:color w:val="000000"/>
          <w:kern w:val="21"/>
          <w:position w:val="6"/>
          <w:szCs w:val="21"/>
        </w:rPr>
        <w:t>任意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260"/>
      </w:tblGrid>
      <w:tr w:rsidR="00CC2721" w14:paraId="5BDCE48A" w14:textId="77777777" w:rsidTr="0059673C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FFF" w14:textId="76EE775D" w:rsidR="00CC2721" w:rsidRDefault="009B6F09" w:rsidP="002E653A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2E653A">
              <w:rPr>
                <w:rFonts w:hAnsi="ＭＳ 明朝" w:hint="eastAsia"/>
                <w:color w:val="000000"/>
                <w:spacing w:val="35"/>
                <w:kern w:val="0"/>
                <w:position w:val="6"/>
                <w:szCs w:val="21"/>
                <w:fitText w:val="1050" w:id="-873836798"/>
              </w:rPr>
              <w:t>紹介</w:t>
            </w:r>
            <w:r w:rsidR="00CC2721" w:rsidRPr="002E653A">
              <w:rPr>
                <w:rFonts w:hAnsi="ＭＳ 明朝" w:hint="eastAsia"/>
                <w:color w:val="000000"/>
                <w:spacing w:val="35"/>
                <w:kern w:val="0"/>
                <w:position w:val="6"/>
                <w:szCs w:val="21"/>
                <w:fitText w:val="1050" w:id="-873836798"/>
              </w:rPr>
              <w:t>者</w:t>
            </w:r>
            <w:r w:rsidR="00CC2721" w:rsidRPr="002E653A">
              <w:rPr>
                <w:rFonts w:hAnsi="ＭＳ 明朝" w:hint="eastAsia"/>
                <w:color w:val="000000"/>
                <w:kern w:val="0"/>
                <w:position w:val="6"/>
                <w:szCs w:val="21"/>
                <w:fitText w:val="1050" w:id="-87383679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B8C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F09" w14:textId="77777777" w:rsidR="00CC2721" w:rsidRDefault="00CC2721" w:rsidP="002E653A">
            <w:pPr>
              <w:ind w:firstLineChars="50" w:firstLine="131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2E653A">
              <w:rPr>
                <w:rFonts w:hAnsi="ＭＳ 明朝" w:hint="eastAsia"/>
                <w:color w:val="000000"/>
                <w:spacing w:val="26"/>
                <w:kern w:val="0"/>
                <w:position w:val="6"/>
                <w:szCs w:val="21"/>
                <w:fitText w:val="1260" w:id="-873836796"/>
              </w:rPr>
              <w:t>所属・役</w:t>
            </w:r>
            <w:r w:rsidRPr="002E653A">
              <w:rPr>
                <w:rFonts w:hAnsi="ＭＳ 明朝" w:hint="eastAsia"/>
                <w:color w:val="000000"/>
                <w:spacing w:val="1"/>
                <w:kern w:val="0"/>
                <w:position w:val="6"/>
                <w:szCs w:val="21"/>
                <w:fitText w:val="1260" w:id="-873836796"/>
              </w:rPr>
              <w:t>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B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47ABF9D7" w14:textId="420110A9" w:rsidR="00236C50" w:rsidRPr="003374FD" w:rsidRDefault="00236C50" w:rsidP="00321C0F">
      <w:pPr>
        <w:spacing w:line="100" w:lineRule="exact"/>
        <w:rPr>
          <w:rFonts w:hint="eastAsia"/>
          <w:sz w:val="10"/>
          <w:szCs w:val="10"/>
        </w:rPr>
      </w:pPr>
    </w:p>
    <w:sectPr w:rsidR="00236C50" w:rsidRPr="003374FD" w:rsidSect="00EB328C">
      <w:pgSz w:w="11906" w:h="16838"/>
      <w:pgMar w:top="1588" w:right="1559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27FF" w14:textId="77777777" w:rsidR="00A01A82" w:rsidRDefault="00A01A82" w:rsidP="00AA67A1">
      <w:r>
        <w:separator/>
      </w:r>
    </w:p>
  </w:endnote>
  <w:endnote w:type="continuationSeparator" w:id="0">
    <w:p w14:paraId="01F0DDF2" w14:textId="77777777" w:rsidR="00A01A82" w:rsidRDefault="00A01A82" w:rsidP="00AA67A1">
      <w:r>
        <w:continuationSeparator/>
      </w:r>
    </w:p>
  </w:endnote>
  <w:endnote w:type="continuationNotice" w:id="1">
    <w:p w14:paraId="7F14F422" w14:textId="77777777" w:rsidR="00A01A82" w:rsidRDefault="00A01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C2961" w14:textId="77777777" w:rsidR="00A01A82" w:rsidRDefault="00A01A82" w:rsidP="00AA67A1">
      <w:r>
        <w:separator/>
      </w:r>
    </w:p>
  </w:footnote>
  <w:footnote w:type="continuationSeparator" w:id="0">
    <w:p w14:paraId="1FEA49B2" w14:textId="77777777" w:rsidR="00A01A82" w:rsidRDefault="00A01A82" w:rsidP="00AA67A1">
      <w:r>
        <w:continuationSeparator/>
      </w:r>
    </w:p>
  </w:footnote>
  <w:footnote w:type="continuationNotice" w:id="1">
    <w:p w14:paraId="5147076B" w14:textId="77777777" w:rsidR="00A01A82" w:rsidRDefault="00A01A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1"/>
    <w:rsid w:val="000151CB"/>
    <w:rsid w:val="00020CB5"/>
    <w:rsid w:val="00067885"/>
    <w:rsid w:val="00080520"/>
    <w:rsid w:val="000A2BD1"/>
    <w:rsid w:val="000B42DD"/>
    <w:rsid w:val="000E51B3"/>
    <w:rsid w:val="000F7317"/>
    <w:rsid w:val="00100FE1"/>
    <w:rsid w:val="00193C69"/>
    <w:rsid w:val="001A0F8A"/>
    <w:rsid w:val="001C47C8"/>
    <w:rsid w:val="001D0171"/>
    <w:rsid w:val="001E268C"/>
    <w:rsid w:val="001F5BFF"/>
    <w:rsid w:val="00202372"/>
    <w:rsid w:val="00236C50"/>
    <w:rsid w:val="00246E8A"/>
    <w:rsid w:val="002A37C3"/>
    <w:rsid w:val="002A3C2B"/>
    <w:rsid w:val="002D7DB7"/>
    <w:rsid w:val="002E653A"/>
    <w:rsid w:val="002F5A2D"/>
    <w:rsid w:val="0031251D"/>
    <w:rsid w:val="00321C0F"/>
    <w:rsid w:val="00323C45"/>
    <w:rsid w:val="003374FD"/>
    <w:rsid w:val="003764D9"/>
    <w:rsid w:val="00377F3B"/>
    <w:rsid w:val="003931A3"/>
    <w:rsid w:val="003B276A"/>
    <w:rsid w:val="003B2895"/>
    <w:rsid w:val="003B3676"/>
    <w:rsid w:val="003D52BA"/>
    <w:rsid w:val="003D5F3B"/>
    <w:rsid w:val="003D689B"/>
    <w:rsid w:val="004059AA"/>
    <w:rsid w:val="0044648E"/>
    <w:rsid w:val="004F7CDE"/>
    <w:rsid w:val="005058C2"/>
    <w:rsid w:val="00536B88"/>
    <w:rsid w:val="005502E4"/>
    <w:rsid w:val="005630CC"/>
    <w:rsid w:val="00580DE3"/>
    <w:rsid w:val="0059673C"/>
    <w:rsid w:val="0059762E"/>
    <w:rsid w:val="005B3D9B"/>
    <w:rsid w:val="005F5A0F"/>
    <w:rsid w:val="0060498E"/>
    <w:rsid w:val="00613597"/>
    <w:rsid w:val="0065002F"/>
    <w:rsid w:val="00651B0B"/>
    <w:rsid w:val="006712F0"/>
    <w:rsid w:val="006850BF"/>
    <w:rsid w:val="00696270"/>
    <w:rsid w:val="006D40B3"/>
    <w:rsid w:val="006F36D8"/>
    <w:rsid w:val="00745E5A"/>
    <w:rsid w:val="007A1E53"/>
    <w:rsid w:val="007C379D"/>
    <w:rsid w:val="007E60F5"/>
    <w:rsid w:val="007F1D39"/>
    <w:rsid w:val="00800188"/>
    <w:rsid w:val="0085054A"/>
    <w:rsid w:val="00861943"/>
    <w:rsid w:val="008971CF"/>
    <w:rsid w:val="008A4100"/>
    <w:rsid w:val="00920CB8"/>
    <w:rsid w:val="00935B6A"/>
    <w:rsid w:val="00942B63"/>
    <w:rsid w:val="0099067B"/>
    <w:rsid w:val="009B6F09"/>
    <w:rsid w:val="009C453D"/>
    <w:rsid w:val="00A01A82"/>
    <w:rsid w:val="00A05901"/>
    <w:rsid w:val="00A076BB"/>
    <w:rsid w:val="00A4483D"/>
    <w:rsid w:val="00A703B3"/>
    <w:rsid w:val="00A8619D"/>
    <w:rsid w:val="00A90179"/>
    <w:rsid w:val="00A96012"/>
    <w:rsid w:val="00AA51EA"/>
    <w:rsid w:val="00AA67A1"/>
    <w:rsid w:val="00AC0C4F"/>
    <w:rsid w:val="00AD2B1D"/>
    <w:rsid w:val="00B23A67"/>
    <w:rsid w:val="00B4356B"/>
    <w:rsid w:val="00B46ADD"/>
    <w:rsid w:val="00B53FDF"/>
    <w:rsid w:val="00B62413"/>
    <w:rsid w:val="00B66D24"/>
    <w:rsid w:val="00B7710C"/>
    <w:rsid w:val="00BA3AFF"/>
    <w:rsid w:val="00BB37DB"/>
    <w:rsid w:val="00BD716E"/>
    <w:rsid w:val="00BF77C2"/>
    <w:rsid w:val="00C111C6"/>
    <w:rsid w:val="00C247E6"/>
    <w:rsid w:val="00CA6AB1"/>
    <w:rsid w:val="00CB547A"/>
    <w:rsid w:val="00CC2721"/>
    <w:rsid w:val="00CE5851"/>
    <w:rsid w:val="00CE62A1"/>
    <w:rsid w:val="00D122A3"/>
    <w:rsid w:val="00D16E84"/>
    <w:rsid w:val="00D173A2"/>
    <w:rsid w:val="00D2456F"/>
    <w:rsid w:val="00D728C5"/>
    <w:rsid w:val="00D747DB"/>
    <w:rsid w:val="00D81494"/>
    <w:rsid w:val="00DA7E66"/>
    <w:rsid w:val="00DC01D6"/>
    <w:rsid w:val="00DC2CFA"/>
    <w:rsid w:val="00DC5266"/>
    <w:rsid w:val="00E24DB9"/>
    <w:rsid w:val="00EB328C"/>
    <w:rsid w:val="00EF35EC"/>
    <w:rsid w:val="00EF7D6F"/>
    <w:rsid w:val="00F0108E"/>
    <w:rsid w:val="00F072F5"/>
    <w:rsid w:val="00F13D15"/>
    <w:rsid w:val="00F14DC2"/>
    <w:rsid w:val="00F476E6"/>
    <w:rsid w:val="00F50008"/>
    <w:rsid w:val="00F50523"/>
    <w:rsid w:val="00F558EF"/>
    <w:rsid w:val="00F7019F"/>
    <w:rsid w:val="00F75F4A"/>
    <w:rsid w:val="00FE0F2E"/>
    <w:rsid w:val="00FE23EA"/>
    <w:rsid w:val="392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82BD"/>
  <w15:chartTrackingRefBased/>
  <w15:docId w15:val="{16CC7AE2-2051-4540-A478-B1E2DB18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5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2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236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236C50"/>
  </w:style>
  <w:style w:type="paragraph" w:styleId="ad">
    <w:name w:val="header"/>
    <w:basedOn w:val="a"/>
    <w:link w:val="ae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67A1"/>
  </w:style>
  <w:style w:type="paragraph" w:styleId="af">
    <w:name w:val="footer"/>
    <w:basedOn w:val="a"/>
    <w:link w:val="af0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67A1"/>
  </w:style>
  <w:style w:type="paragraph" w:styleId="af1">
    <w:name w:val="No Spacing"/>
    <w:uiPriority w:val="1"/>
    <w:qFormat/>
    <w:rsid w:val="001A0F8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AF6D-94DB-4C80-A4E4-B9B2C339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小林</dc:creator>
  <cp:keywords/>
  <dc:description/>
  <cp:lastModifiedBy>森尾 里美</cp:lastModifiedBy>
  <cp:revision>23</cp:revision>
  <cp:lastPrinted>2025-01-16T05:32:00Z</cp:lastPrinted>
  <dcterms:created xsi:type="dcterms:W3CDTF">2024-05-21T08:36:00Z</dcterms:created>
  <dcterms:modified xsi:type="dcterms:W3CDTF">2025-04-02T09:37:00Z</dcterms:modified>
</cp:coreProperties>
</file>